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3816" w14:textId="77777777" w:rsidR="00AA38F8" w:rsidRPr="00AA38F8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  <w:t>…………………….., dnia ………………</w:t>
      </w:r>
    </w:p>
    <w:p w14:paraId="73E06FF7" w14:textId="77777777" w:rsidR="00AA38F8" w:rsidRPr="00AA38F8" w:rsidRDefault="00AA38F8" w:rsidP="00AA38F8">
      <w:pPr>
        <w:spacing w:line="240" w:lineRule="auto"/>
        <w:ind w:left="426"/>
        <w:jc w:val="both"/>
        <w:rPr>
          <w:rFonts w:cstheme="minorHAnsi"/>
        </w:rPr>
      </w:pPr>
    </w:p>
    <w:p w14:paraId="04345DFB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  <w:r w:rsidRPr="00AA38F8">
        <w:rPr>
          <w:rFonts w:cstheme="minorHAnsi"/>
        </w:rPr>
        <w:t>Dane kandydata:</w:t>
      </w:r>
    </w:p>
    <w:p w14:paraId="6806146A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</w:p>
    <w:p w14:paraId="4C4A031E" w14:textId="77777777" w:rsidR="00AA38F8" w:rsidRDefault="00AA38F8" w:rsidP="00AA38F8">
      <w:pPr>
        <w:spacing w:line="240" w:lineRule="auto"/>
        <w:jc w:val="both"/>
        <w:rPr>
          <w:rFonts w:cstheme="minorHAnsi"/>
        </w:rPr>
      </w:pPr>
      <w:r w:rsidRPr="00AA38F8">
        <w:rPr>
          <w:rFonts w:cstheme="minorHAnsi"/>
        </w:rPr>
        <w:t>………………………………………</w:t>
      </w:r>
      <w:r>
        <w:rPr>
          <w:rFonts w:cstheme="minorHAnsi"/>
        </w:rPr>
        <w:t>………..</w:t>
      </w:r>
    </w:p>
    <w:p w14:paraId="4E668338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  <w:r w:rsidRPr="00AA38F8">
        <w:rPr>
          <w:rFonts w:cstheme="minorHAnsi"/>
          <w:i/>
        </w:rPr>
        <w:t>(imię i nazwisko)</w:t>
      </w:r>
    </w:p>
    <w:p w14:paraId="4DC4D5B5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</w:p>
    <w:p w14:paraId="13475CD8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  <w:r w:rsidRPr="00AA38F8">
        <w:rPr>
          <w:rFonts w:cstheme="minorHAnsi"/>
        </w:rPr>
        <w:t>……………………………………….</w:t>
      </w:r>
    </w:p>
    <w:p w14:paraId="33C18703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</w:p>
    <w:p w14:paraId="22654EF1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  <w:r w:rsidRPr="00AA38F8">
        <w:rPr>
          <w:rFonts w:cstheme="minorHAnsi"/>
        </w:rPr>
        <w:t>……………………………………….</w:t>
      </w:r>
    </w:p>
    <w:p w14:paraId="239226A7" w14:textId="77777777" w:rsidR="00AA38F8" w:rsidRPr="00AA38F8" w:rsidRDefault="00AA38F8" w:rsidP="00AA38F8">
      <w:pPr>
        <w:spacing w:line="240" w:lineRule="auto"/>
        <w:jc w:val="both"/>
        <w:rPr>
          <w:rFonts w:cstheme="minorHAnsi"/>
          <w:i/>
        </w:rPr>
      </w:pPr>
      <w:r w:rsidRPr="00AA38F8">
        <w:rPr>
          <w:rFonts w:cstheme="minorHAnsi"/>
          <w:i/>
        </w:rPr>
        <w:t>(adres)</w:t>
      </w:r>
    </w:p>
    <w:p w14:paraId="38E1A9DD" w14:textId="77777777" w:rsidR="00AA38F8" w:rsidRPr="00AA38F8" w:rsidRDefault="00AA38F8" w:rsidP="00AA38F8">
      <w:pPr>
        <w:spacing w:line="240" w:lineRule="auto"/>
        <w:jc w:val="both"/>
        <w:rPr>
          <w:rFonts w:cstheme="minorHAnsi"/>
        </w:rPr>
      </w:pPr>
    </w:p>
    <w:p w14:paraId="443E4AEB" w14:textId="77777777" w:rsidR="00AA38F8" w:rsidRPr="00AA38F8" w:rsidRDefault="00AA38F8" w:rsidP="00CF1FFF">
      <w:pPr>
        <w:spacing w:after="0" w:line="240" w:lineRule="auto"/>
        <w:jc w:val="both"/>
        <w:rPr>
          <w:rFonts w:cstheme="minorHAnsi"/>
        </w:rPr>
      </w:pPr>
    </w:p>
    <w:p w14:paraId="24CCE5BA" w14:textId="77777777" w:rsidR="00AA38F8" w:rsidRPr="00AA38F8" w:rsidRDefault="00AA38F8" w:rsidP="00CF1FFF">
      <w:pPr>
        <w:spacing w:after="0" w:line="240" w:lineRule="auto"/>
        <w:ind w:left="4956"/>
        <w:jc w:val="both"/>
        <w:rPr>
          <w:rFonts w:cstheme="minorHAnsi"/>
          <w:b/>
        </w:rPr>
      </w:pPr>
      <w:r w:rsidRPr="00AA38F8">
        <w:rPr>
          <w:rFonts w:cstheme="minorHAnsi"/>
          <w:b/>
        </w:rPr>
        <w:t xml:space="preserve">Szpital Specjalistyczny w Prabutach </w:t>
      </w:r>
    </w:p>
    <w:p w14:paraId="6395C791" w14:textId="77777777" w:rsidR="00AA38F8" w:rsidRPr="00AA38F8" w:rsidRDefault="00AA38F8" w:rsidP="00CF1FFF">
      <w:pPr>
        <w:spacing w:after="0" w:line="240" w:lineRule="auto"/>
        <w:ind w:left="4248" w:firstLine="708"/>
        <w:jc w:val="both"/>
        <w:rPr>
          <w:rFonts w:cstheme="minorHAnsi"/>
          <w:b/>
        </w:rPr>
      </w:pPr>
      <w:r w:rsidRPr="00AA38F8">
        <w:rPr>
          <w:rFonts w:cstheme="minorHAnsi"/>
          <w:b/>
        </w:rPr>
        <w:t xml:space="preserve">Spółka z o. o. </w:t>
      </w:r>
    </w:p>
    <w:p w14:paraId="0415EBF5" w14:textId="77777777" w:rsidR="00AA38F8" w:rsidRPr="00AA38F8" w:rsidRDefault="00AA38F8" w:rsidP="00CF1FFF">
      <w:pPr>
        <w:spacing w:after="0" w:line="240" w:lineRule="auto"/>
        <w:jc w:val="both"/>
        <w:rPr>
          <w:rFonts w:cstheme="minorHAnsi"/>
        </w:rPr>
      </w:pP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  <w:t>ul. Kuracyjna 30</w:t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</w:p>
    <w:p w14:paraId="5809C728" w14:textId="77777777" w:rsidR="00AA38F8" w:rsidRPr="00AA38F8" w:rsidRDefault="00AA38F8" w:rsidP="00CF1FFF">
      <w:pPr>
        <w:spacing w:after="0" w:line="240" w:lineRule="auto"/>
        <w:jc w:val="both"/>
        <w:rPr>
          <w:rFonts w:cstheme="minorHAnsi"/>
        </w:rPr>
      </w:pP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</w:r>
      <w:r w:rsidRPr="00AA38F8">
        <w:rPr>
          <w:rFonts w:cstheme="minorHAnsi"/>
        </w:rPr>
        <w:tab/>
        <w:t>82-550 Prabuty</w:t>
      </w:r>
    </w:p>
    <w:p w14:paraId="0A2A295E" w14:textId="77777777" w:rsidR="00AA38F8" w:rsidRPr="00AA38F8" w:rsidRDefault="00AA38F8" w:rsidP="00AA38F8">
      <w:pPr>
        <w:spacing w:line="240" w:lineRule="auto"/>
        <w:jc w:val="both"/>
        <w:rPr>
          <w:rFonts w:cstheme="minorHAnsi"/>
          <w:b/>
        </w:rPr>
      </w:pPr>
    </w:p>
    <w:p w14:paraId="0E81BAD7" w14:textId="77777777" w:rsidR="00AA38F8" w:rsidRPr="00AA38F8" w:rsidRDefault="00AA38F8" w:rsidP="005C1588">
      <w:pPr>
        <w:spacing w:line="240" w:lineRule="auto"/>
        <w:jc w:val="center"/>
        <w:rPr>
          <w:rFonts w:cstheme="minorHAnsi"/>
          <w:b/>
        </w:rPr>
      </w:pPr>
    </w:p>
    <w:p w14:paraId="21E98CB8" w14:textId="2AA4BAFF" w:rsidR="00AA38F8" w:rsidRPr="005C1588" w:rsidRDefault="005C1588" w:rsidP="005C1588">
      <w:pPr>
        <w:spacing w:line="240" w:lineRule="auto"/>
        <w:jc w:val="center"/>
        <w:rPr>
          <w:rFonts w:cstheme="minorHAnsi"/>
          <w:b/>
        </w:rPr>
      </w:pPr>
      <w:r w:rsidRPr="005C1588">
        <w:rPr>
          <w:rFonts w:cstheme="minorHAnsi"/>
          <w:b/>
        </w:rPr>
        <w:t xml:space="preserve">Wniosek o udostępnienie dokumentów w związku z ubieganiem się o stanowisko </w:t>
      </w:r>
      <w:r>
        <w:rPr>
          <w:rFonts w:cstheme="minorHAnsi"/>
          <w:b/>
        </w:rPr>
        <w:br/>
      </w:r>
      <w:r w:rsidR="003E0827">
        <w:rPr>
          <w:rFonts w:cstheme="minorHAnsi"/>
          <w:b/>
        </w:rPr>
        <w:t>P</w:t>
      </w:r>
      <w:r w:rsidRPr="005C1588">
        <w:rPr>
          <w:rFonts w:cstheme="minorHAnsi"/>
          <w:b/>
        </w:rPr>
        <w:t>rezesa Zarządu Szpitala Specjalistycznego w Prabutach Sp. z o.o.</w:t>
      </w:r>
    </w:p>
    <w:p w14:paraId="17C834AE" w14:textId="77777777" w:rsidR="00AA38F8" w:rsidRPr="00CF1FFF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</w:p>
    <w:p w14:paraId="7699B5C6" w14:textId="5BDC080C" w:rsidR="00AA38F8" w:rsidRPr="00CF1FFF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  <w:r w:rsidRPr="00CF1FFF">
        <w:rPr>
          <w:rFonts w:asciiTheme="minorHAnsi" w:hAnsiTheme="minorHAnsi" w:cstheme="minorHAnsi"/>
          <w:sz w:val="22"/>
          <w:szCs w:val="22"/>
        </w:rPr>
        <w:t xml:space="preserve">W związku z ubieganiem się o stanowisko </w:t>
      </w:r>
      <w:r w:rsidR="003E0827">
        <w:rPr>
          <w:rFonts w:asciiTheme="minorHAnsi" w:hAnsiTheme="minorHAnsi" w:cstheme="minorHAnsi"/>
          <w:sz w:val="22"/>
          <w:szCs w:val="22"/>
        </w:rPr>
        <w:t>P</w:t>
      </w:r>
      <w:r w:rsidRPr="00CF1FFF">
        <w:rPr>
          <w:rFonts w:asciiTheme="minorHAnsi" w:hAnsiTheme="minorHAnsi" w:cstheme="minorHAnsi"/>
          <w:sz w:val="22"/>
          <w:szCs w:val="22"/>
        </w:rPr>
        <w:t>rezesa Zarządu Szpitala Specjalistycznego w Prabutach Sp. z o.o. wnoszę o udostępnienie do wglądu:</w:t>
      </w:r>
    </w:p>
    <w:p w14:paraId="01DF6079" w14:textId="77777777" w:rsidR="00AA38F8" w:rsidRPr="00CF1FFF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</w:p>
    <w:p w14:paraId="7184B907" w14:textId="77777777" w:rsidR="00CF1FFF" w:rsidRPr="00CF1FFF" w:rsidRDefault="00AA38F8" w:rsidP="00CF1FFF">
      <w:pPr>
        <w:pStyle w:val="Tekstkomentarz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1FFF">
        <w:rPr>
          <w:rFonts w:asciiTheme="minorHAnsi" w:hAnsiTheme="minorHAnsi" w:cstheme="minorHAnsi"/>
          <w:sz w:val="22"/>
          <w:szCs w:val="22"/>
        </w:rPr>
        <w:t xml:space="preserve"> </w:t>
      </w:r>
      <w:r w:rsidR="00CF1FFF" w:rsidRPr="00CF1FFF">
        <w:rPr>
          <w:rFonts w:asciiTheme="minorHAnsi" w:hAnsiTheme="minorHAnsi" w:cstheme="minorHAnsi"/>
          <w:sz w:val="22"/>
          <w:szCs w:val="22"/>
        </w:rPr>
        <w:t>Aktu założycielski Szpitala Specjalistycznego w Prabutach Sp. z o.o.,</w:t>
      </w:r>
    </w:p>
    <w:p w14:paraId="0BBB2ECB" w14:textId="77777777" w:rsidR="00CF1FFF" w:rsidRPr="00CF1FFF" w:rsidRDefault="00401850" w:rsidP="00CF1FFF">
      <w:pPr>
        <w:pStyle w:val="Tekstkomentarz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1FFF" w:rsidRPr="00CF1FFF">
        <w:rPr>
          <w:rFonts w:asciiTheme="minorHAnsi" w:hAnsiTheme="minorHAnsi" w:cstheme="minorHAnsi"/>
          <w:sz w:val="22"/>
          <w:szCs w:val="22"/>
        </w:rPr>
        <w:t>Sprawozda</w:t>
      </w:r>
      <w:r>
        <w:rPr>
          <w:rFonts w:asciiTheme="minorHAnsi" w:hAnsiTheme="minorHAnsi" w:cstheme="minorHAnsi"/>
          <w:sz w:val="22"/>
          <w:szCs w:val="22"/>
        </w:rPr>
        <w:t>ń finansowych Spółki</w:t>
      </w:r>
      <w:r w:rsidR="00CF1FFF" w:rsidRPr="00CF1FFF">
        <w:rPr>
          <w:rFonts w:asciiTheme="minorHAnsi" w:hAnsiTheme="minorHAnsi" w:cstheme="minorHAnsi"/>
          <w:sz w:val="22"/>
          <w:szCs w:val="22"/>
        </w:rPr>
        <w:t xml:space="preserve"> za lata: 202</w:t>
      </w:r>
      <w:r w:rsidR="00303346">
        <w:rPr>
          <w:rFonts w:asciiTheme="minorHAnsi" w:hAnsiTheme="minorHAnsi" w:cstheme="minorHAnsi"/>
          <w:sz w:val="22"/>
          <w:szCs w:val="22"/>
        </w:rPr>
        <w:t xml:space="preserve">3 oraz </w:t>
      </w:r>
      <w:r w:rsidR="00CF1FFF" w:rsidRPr="00CF1FFF"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6FEE5DC" w14:textId="77777777" w:rsidR="00AA38F8" w:rsidRPr="00CF1FFF" w:rsidRDefault="00CF1FFF" w:rsidP="00CF1FFF">
      <w:pPr>
        <w:pStyle w:val="Tekstkomentarz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1FFF">
        <w:rPr>
          <w:rFonts w:asciiTheme="minorHAnsi" w:hAnsiTheme="minorHAnsi" w:cstheme="minorHAnsi"/>
          <w:sz w:val="22"/>
          <w:szCs w:val="22"/>
        </w:rPr>
        <w:t xml:space="preserve"> Sprawozdani</w:t>
      </w:r>
      <w:r w:rsidR="00401850">
        <w:rPr>
          <w:rFonts w:asciiTheme="minorHAnsi" w:hAnsiTheme="minorHAnsi" w:cstheme="minorHAnsi"/>
          <w:sz w:val="22"/>
          <w:szCs w:val="22"/>
        </w:rPr>
        <w:t>a</w:t>
      </w:r>
      <w:r w:rsidRPr="00CF1FFF">
        <w:rPr>
          <w:rFonts w:asciiTheme="minorHAnsi" w:hAnsiTheme="minorHAnsi" w:cstheme="minorHAnsi"/>
          <w:sz w:val="22"/>
          <w:szCs w:val="22"/>
        </w:rPr>
        <w:t xml:space="preserve"> F-01 za trzy kwartały 2025 r.</w:t>
      </w:r>
    </w:p>
    <w:p w14:paraId="1BC4E0AC" w14:textId="77777777" w:rsidR="00CF1FFF" w:rsidRPr="00CF1FFF" w:rsidRDefault="00CF1FFF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</w:p>
    <w:p w14:paraId="6AEBDF5A" w14:textId="26150D86" w:rsidR="00AA38F8" w:rsidRPr="00CF1FFF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  <w:r w:rsidRPr="00CF1FFF">
        <w:rPr>
          <w:rFonts w:asciiTheme="minorHAnsi" w:hAnsiTheme="minorHAnsi" w:cstheme="minorHAnsi"/>
          <w:sz w:val="22"/>
          <w:szCs w:val="22"/>
        </w:rPr>
        <w:t xml:space="preserve">Jednocześnie zobowiązuję się do zachowania w tajemnicy informacji zawartych w wyżej wymienionych dokumentach udostępnionych w związku z ubieganiem się o stanowisko </w:t>
      </w:r>
      <w:r w:rsidR="003E0827">
        <w:rPr>
          <w:rFonts w:asciiTheme="minorHAnsi" w:hAnsiTheme="minorHAnsi" w:cstheme="minorHAnsi"/>
          <w:sz w:val="22"/>
          <w:szCs w:val="22"/>
        </w:rPr>
        <w:t>P</w:t>
      </w:r>
      <w:r w:rsidRPr="00CF1FFF">
        <w:rPr>
          <w:rFonts w:asciiTheme="minorHAnsi" w:hAnsiTheme="minorHAnsi" w:cstheme="minorHAnsi"/>
          <w:sz w:val="22"/>
          <w:szCs w:val="22"/>
        </w:rPr>
        <w:t xml:space="preserve">rezesa Zarządu Szpitala Specjalistycznego w Prabutach Sp. z o.o. </w:t>
      </w:r>
    </w:p>
    <w:p w14:paraId="75E47ABA" w14:textId="77777777" w:rsidR="00AA38F8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</w:p>
    <w:p w14:paraId="5945154C" w14:textId="77777777" w:rsidR="005C1588" w:rsidRDefault="005C158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</w:p>
    <w:p w14:paraId="4A4EFBD2" w14:textId="77777777" w:rsidR="005C1588" w:rsidRDefault="005C158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</w:p>
    <w:p w14:paraId="531F80C1" w14:textId="77777777" w:rsidR="00AA38F8" w:rsidRPr="00AA38F8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14:paraId="7A9B414E" w14:textId="77777777" w:rsidR="00AA38F8" w:rsidRPr="00AA38F8" w:rsidRDefault="00AA38F8" w:rsidP="00AA38F8">
      <w:pPr>
        <w:pStyle w:val="Tekstkomentarza"/>
        <w:jc w:val="both"/>
        <w:rPr>
          <w:rFonts w:asciiTheme="minorHAnsi" w:hAnsiTheme="minorHAnsi" w:cstheme="minorHAnsi"/>
          <w:sz w:val="22"/>
          <w:szCs w:val="22"/>
        </w:rPr>
      </w:pP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Pr="00AA38F8">
        <w:rPr>
          <w:rFonts w:asciiTheme="minorHAnsi" w:hAnsiTheme="minorHAnsi" w:cstheme="minorHAnsi"/>
          <w:sz w:val="22"/>
          <w:szCs w:val="22"/>
        </w:rPr>
        <w:tab/>
      </w:r>
      <w:r w:rsidR="005C1588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AA38F8">
        <w:rPr>
          <w:rFonts w:asciiTheme="minorHAnsi" w:hAnsiTheme="minorHAnsi" w:cstheme="minorHAnsi"/>
          <w:sz w:val="22"/>
          <w:szCs w:val="22"/>
        </w:rPr>
        <w:t>(podpis kandydata)</w:t>
      </w:r>
    </w:p>
    <w:p w14:paraId="31253B55" w14:textId="77777777" w:rsidR="0043787F" w:rsidRDefault="0043787F"/>
    <w:sectPr w:rsidR="0043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6033"/>
    <w:multiLevelType w:val="hybridMultilevel"/>
    <w:tmpl w:val="4A4A8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1-11"/>
    <w:docVar w:name="LE_Links" w:val="{B3FD7B09-5E67-4535-91F3-51169EB16B6D}"/>
  </w:docVars>
  <w:rsids>
    <w:rsidRoot w:val="00AA38F8"/>
    <w:rsid w:val="00303346"/>
    <w:rsid w:val="003E0827"/>
    <w:rsid w:val="00401850"/>
    <w:rsid w:val="0043787F"/>
    <w:rsid w:val="005C1588"/>
    <w:rsid w:val="00AA38F8"/>
    <w:rsid w:val="00C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CCCB"/>
  <w15:chartTrackingRefBased/>
  <w15:docId w15:val="{16F54A41-1D9B-4E7E-9465-881BB4CB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A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A38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A38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A38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3FD7B09-5E67-4535-91F3-51169EB16B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cp:keywords/>
  <dc:description/>
  <cp:lastModifiedBy>Szpital</cp:lastModifiedBy>
  <cp:revision>6</cp:revision>
  <dcterms:created xsi:type="dcterms:W3CDTF">2025-11-11T21:20:00Z</dcterms:created>
  <dcterms:modified xsi:type="dcterms:W3CDTF">2026-05-11T10:50:00Z</dcterms:modified>
</cp:coreProperties>
</file>